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7A" w:rsidRPr="00BD010A" w:rsidRDefault="003F067A" w:rsidP="003F067A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3F067A" w:rsidRPr="00BD010A" w:rsidRDefault="003F067A" w:rsidP="003F067A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3F067A" w:rsidRPr="00BD010A" w:rsidRDefault="002C54D4" w:rsidP="003F067A">
      <w:pPr>
        <w:ind w:left="4956"/>
        <w:rPr>
          <w:bCs/>
        </w:rPr>
      </w:pPr>
      <w:r w:rsidRPr="002C54D4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67A" w:rsidRPr="00BD010A">
        <w:rPr>
          <w:bCs/>
        </w:rPr>
        <w:t>(</w:t>
      </w:r>
      <w:r w:rsidR="00FB06AD">
        <w:rPr>
          <w:bCs/>
        </w:rPr>
        <w:t>О.Д. Колесникова</w:t>
      </w:r>
      <w:r w:rsidR="003F067A" w:rsidRPr="00BD010A">
        <w:rPr>
          <w:bCs/>
        </w:rPr>
        <w:t>)</w:t>
      </w:r>
    </w:p>
    <w:p w:rsidR="003F067A" w:rsidRPr="00BD010A" w:rsidRDefault="003F067A" w:rsidP="003F067A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863BF9">
        <w:rPr>
          <w:bCs/>
        </w:rPr>
        <w:t>7</w:t>
      </w:r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 w:rsidR="00FB06AD">
        <w:rPr>
          <w:bCs/>
        </w:rPr>
        <w:t>2</w:t>
      </w:r>
      <w:r w:rsidR="00863BF9">
        <w:rPr>
          <w:bCs/>
        </w:rPr>
        <w:t>4</w:t>
      </w:r>
      <w:r w:rsidRPr="00BD010A">
        <w:rPr>
          <w:bCs/>
        </w:rPr>
        <w:t xml:space="preserve"> г.</w:t>
      </w:r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067A" w:rsidRPr="001942AF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3F067A" w:rsidRPr="001B180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2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3F067A" w:rsidRPr="00BD010A" w:rsidRDefault="003F067A" w:rsidP="003F067A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Хакасский язык и литература. Русский язык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3F067A" w:rsidRDefault="003F067A" w:rsidP="003F067A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5C2A">
        <w:rPr>
          <w:rFonts w:ascii="Times New Roman" w:hAnsi="Times New Roman" w:cs="Times New Roman"/>
          <w:b w:val="0"/>
          <w:sz w:val="24"/>
          <w:szCs w:val="24"/>
        </w:rPr>
        <w:t>3</w:t>
      </w:r>
      <w:r w:rsidR="00863BF9">
        <w:rPr>
          <w:rFonts w:ascii="Times New Roman" w:hAnsi="Times New Roman" w:cs="Times New Roman"/>
          <w:b w:val="0"/>
          <w:sz w:val="24"/>
          <w:szCs w:val="24"/>
        </w:rPr>
        <w:t>, 2024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</w:t>
      </w:r>
      <w:proofErr w:type="spellStart"/>
      <w:r>
        <w:rPr>
          <w:bCs/>
          <w:i/>
          <w:vertAlign w:val="superscript"/>
        </w:rPr>
        <w:t>ы</w:t>
      </w:r>
      <w:proofErr w:type="spellEnd"/>
      <w:r>
        <w:rPr>
          <w:bCs/>
          <w:i/>
          <w:vertAlign w:val="superscript"/>
        </w:rPr>
        <w:t>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7"/>
        <w:gridCol w:w="3807"/>
        <w:gridCol w:w="1542"/>
        <w:gridCol w:w="708"/>
        <w:gridCol w:w="763"/>
        <w:gridCol w:w="979"/>
        <w:gridCol w:w="934"/>
      </w:tblGrid>
      <w:tr w:rsidR="003F067A" w:rsidRPr="00E2509B" w:rsidTr="00017363">
        <w:trPr>
          <w:trHeight w:val="300"/>
        </w:trPr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56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59" w:type="pct"/>
            <w:gridSpan w:val="3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3F067A" w:rsidRPr="00E2509B" w:rsidTr="00017363">
        <w:trPr>
          <w:trHeight w:val="300"/>
        </w:trPr>
        <w:tc>
          <w:tcPr>
            <w:tcW w:w="512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F067A" w:rsidRPr="00E2509B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80" w:type="pct"/>
            <w:vMerge/>
            <w:vAlign w:val="center"/>
            <w:hideMark/>
          </w:tcPr>
          <w:p w:rsidR="003F067A" w:rsidRPr="00E2509B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</w:tr>
      <w:tr w:rsidR="00405C2A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05C2A" w:rsidRPr="00E2509B" w:rsidRDefault="00405C2A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41066D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41066D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405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1066D" w:rsidRPr="00E2509B" w:rsidRDefault="0041066D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CF344C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</w:t>
            </w:r>
            <w:r w:rsidR="00863BF9" w:rsidRPr="00E2509B">
              <w:rPr>
                <w:sz w:val="20"/>
                <w:szCs w:val="20"/>
              </w:rPr>
              <w:t>-</w:t>
            </w:r>
            <w:r w:rsidRPr="00E2509B">
              <w:rPr>
                <w:sz w:val="20"/>
                <w:szCs w:val="20"/>
              </w:rPr>
              <w:t>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CF344C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</w:t>
            </w:r>
            <w:r w:rsidR="00CF344C" w:rsidRPr="00E2509B">
              <w:rPr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CF344C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ФТД.01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</w:t>
            </w:r>
            <w:r w:rsidRPr="00E250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E2509B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</w:t>
            </w:r>
            <w:r w:rsidRPr="00E2509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1066D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4-ЗЛиТЯ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405C2A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33-ГПУПД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Философия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proofErr w:type="spellStart"/>
            <w:r w:rsidRPr="00E2509B">
              <w:rPr>
                <w:sz w:val="20"/>
                <w:szCs w:val="20"/>
              </w:rPr>
              <w:t>Культурология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F344C" w:rsidRPr="00E2509B" w:rsidTr="00824254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Проектный практикум «Обучение служением»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824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F344C" w:rsidRPr="00E2509B" w:rsidRDefault="00CF344C" w:rsidP="00CF344C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</w:t>
            </w:r>
            <w:r w:rsidRPr="00E2509B">
              <w:rPr>
                <w:color w:val="000000"/>
                <w:sz w:val="20"/>
                <w:szCs w:val="20"/>
              </w:rPr>
              <w:t>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8-Мен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863BF9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ФТД.02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B3A9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</w:t>
            </w:r>
            <w:r w:rsidR="00FB3A93" w:rsidRPr="00E2509B">
              <w:rPr>
                <w:sz w:val="20"/>
                <w:szCs w:val="20"/>
              </w:rPr>
              <w:t>9</w:t>
            </w:r>
            <w:r w:rsidRPr="00E2509B">
              <w:rPr>
                <w:sz w:val="20"/>
                <w:szCs w:val="20"/>
              </w:rPr>
              <w:t>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21-ФКСиБ</w:t>
            </w:r>
            <w:r w:rsidRPr="00E2509B">
              <w:rPr>
                <w:sz w:val="20"/>
                <w:szCs w:val="20"/>
              </w:rPr>
              <w:lastRenderedPageBreak/>
              <w:t>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Основы военной подготовки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B3A9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.О.09.0</w:t>
            </w:r>
            <w:r w:rsidR="00FB3A93" w:rsidRPr="00E2509B">
              <w:rPr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Финансово-экономический практикум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863BF9" w:rsidRPr="00E2509B" w:rsidTr="00500AB8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2187B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863BF9" w:rsidRPr="00E2509B" w:rsidTr="00500AB8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Нормативно-правовые основы профессиональной </w:t>
            </w:r>
            <w:proofErr w:type="spellStart"/>
            <w:r w:rsidRPr="00E2509B">
              <w:rPr>
                <w:sz w:val="20"/>
                <w:szCs w:val="20"/>
              </w:rPr>
              <w:t>деятельности</w:t>
            </w:r>
            <w:proofErr w:type="gramStart"/>
            <w:r w:rsidRPr="00E2509B">
              <w:rPr>
                <w:sz w:val="20"/>
                <w:szCs w:val="20"/>
              </w:rPr>
              <w:t>.А</w:t>
            </w:r>
            <w:proofErr w:type="gramEnd"/>
            <w:r w:rsidRPr="00E2509B">
              <w:rPr>
                <w:sz w:val="20"/>
                <w:szCs w:val="20"/>
              </w:rPr>
              <w:t>нтикоррупционное</w:t>
            </w:r>
            <w:proofErr w:type="spellEnd"/>
            <w:r w:rsidRPr="00E2509B">
              <w:rPr>
                <w:sz w:val="20"/>
                <w:szCs w:val="20"/>
              </w:rPr>
              <w:t xml:space="preserve"> поведение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E2509B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9F7A22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AC1F9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863BF9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Производственная практика (педагогическая в летних </w:t>
            </w:r>
            <w:r w:rsidRPr="00E2509B">
              <w:rPr>
                <w:sz w:val="20"/>
                <w:szCs w:val="20"/>
              </w:rPr>
              <w:lastRenderedPageBreak/>
              <w:t>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E21B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BA1056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FE21B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Практический курс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Современный русский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4, 7, 8, 9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Старославянский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1B36E0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.О.08.15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русской филологии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Теория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Обобщающий курс современного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46D12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Современная русская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Основы анализа художественного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E2509B">
              <w:rPr>
                <w:sz w:val="20"/>
                <w:szCs w:val="20"/>
              </w:rPr>
              <w:t xml:space="preserve">( </w:t>
            </w:r>
            <w:proofErr w:type="gramEnd"/>
            <w:r w:rsidRPr="00E2509B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Лингвометодический анализ школьных </w:t>
            </w:r>
            <w:r w:rsidRPr="00E2509B">
              <w:rPr>
                <w:sz w:val="20"/>
                <w:szCs w:val="20"/>
              </w:rPr>
              <w:lastRenderedPageBreak/>
              <w:t>учебников по русскому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Методика орфографии и пунктуации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E2509B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.О.08.02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500AB8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746C0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1</w:t>
            </w:r>
            <w:proofErr w:type="gramEnd"/>
            <w:r w:rsidRPr="00E2509B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Производственная  практика (педагогическая  практика, включая классное руководство)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</w:t>
            </w:r>
            <w:proofErr w:type="gramStart"/>
            <w:r w:rsidRPr="00E2509B">
              <w:rPr>
                <w:sz w:val="20"/>
                <w:szCs w:val="20"/>
              </w:rPr>
              <w:t>2</w:t>
            </w:r>
            <w:proofErr w:type="gramEnd"/>
            <w:r w:rsidRPr="00E2509B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E2509B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863BF9" w:rsidRPr="00017363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 xml:space="preserve">Выполнение и защита выпускной </w:t>
            </w:r>
            <w:r w:rsidRPr="00E2509B">
              <w:rPr>
                <w:sz w:val="20"/>
                <w:szCs w:val="20"/>
              </w:rPr>
              <w:lastRenderedPageBreak/>
              <w:t>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lastRenderedPageBreak/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63BF9" w:rsidRPr="00E2509B" w:rsidRDefault="00863BF9" w:rsidP="00214BA3">
            <w:pPr>
              <w:jc w:val="center"/>
              <w:rPr>
                <w:sz w:val="20"/>
                <w:szCs w:val="20"/>
              </w:rPr>
            </w:pPr>
            <w:r w:rsidRPr="00E2509B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63BF9" w:rsidRPr="00017363" w:rsidRDefault="00863BF9" w:rsidP="00214BA3">
            <w:pPr>
              <w:rPr>
                <w:color w:val="000000"/>
                <w:sz w:val="20"/>
                <w:szCs w:val="20"/>
              </w:rPr>
            </w:pPr>
            <w:r w:rsidRPr="00E2509B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3F067A" w:rsidRDefault="003F067A" w:rsidP="003F067A"/>
    <w:p w:rsidR="003F067A" w:rsidRPr="00BD010A" w:rsidRDefault="003F067A" w:rsidP="003F067A">
      <w:r w:rsidRPr="00BD010A">
        <w:t>Завед</w:t>
      </w:r>
      <w:r>
        <w:t xml:space="preserve">ующий кафедрой </w:t>
      </w:r>
      <w:r w:rsidR="002C54D4" w:rsidRPr="002C54D4">
        <w:rPr>
          <w:noProof/>
        </w:rPr>
        <w:drawing>
          <wp:inline distT="0" distB="0" distL="0" distR="0">
            <wp:extent cx="815340" cy="358140"/>
            <wp:effectExtent l="0" t="0" r="381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 </w:t>
      </w:r>
      <w:r w:rsidR="00017363">
        <w:t>И.Л. Кызласова</w:t>
      </w:r>
      <w:r>
        <w:t xml:space="preserve">  ________</w:t>
      </w:r>
      <w:r w:rsidR="00017363">
        <w:t>2</w:t>
      </w:r>
      <w:r w:rsidR="00E2509B">
        <w:t>3</w:t>
      </w:r>
      <w:r w:rsidR="00017363">
        <w:t>.06.202</w:t>
      </w:r>
      <w:r w:rsidR="00E2509B">
        <w:t>4</w:t>
      </w:r>
      <w:r>
        <w:t>________</w:t>
      </w:r>
    </w:p>
    <w:p w:rsidR="003F067A" w:rsidRPr="004968E8" w:rsidRDefault="003F067A" w:rsidP="003F067A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67A"/>
    <w:rsid w:val="00017363"/>
    <w:rsid w:val="000D08BF"/>
    <w:rsid w:val="0016068A"/>
    <w:rsid w:val="001B36E0"/>
    <w:rsid w:val="00214BA3"/>
    <w:rsid w:val="0022187B"/>
    <w:rsid w:val="00257C6E"/>
    <w:rsid w:val="002746C0"/>
    <w:rsid w:val="00286650"/>
    <w:rsid w:val="002C54D4"/>
    <w:rsid w:val="002E1D91"/>
    <w:rsid w:val="0034374E"/>
    <w:rsid w:val="003F067A"/>
    <w:rsid w:val="00405C2A"/>
    <w:rsid w:val="0041066D"/>
    <w:rsid w:val="00413F87"/>
    <w:rsid w:val="00421126"/>
    <w:rsid w:val="00433A51"/>
    <w:rsid w:val="00455661"/>
    <w:rsid w:val="00500AB8"/>
    <w:rsid w:val="0051418A"/>
    <w:rsid w:val="00546D12"/>
    <w:rsid w:val="0057641D"/>
    <w:rsid w:val="005F03D5"/>
    <w:rsid w:val="00701C1A"/>
    <w:rsid w:val="00750101"/>
    <w:rsid w:val="008336BD"/>
    <w:rsid w:val="00863BF9"/>
    <w:rsid w:val="009700B3"/>
    <w:rsid w:val="009F56A0"/>
    <w:rsid w:val="009F7A22"/>
    <w:rsid w:val="00A62DBF"/>
    <w:rsid w:val="00AC1F92"/>
    <w:rsid w:val="00AD4C53"/>
    <w:rsid w:val="00BA1056"/>
    <w:rsid w:val="00C05EC2"/>
    <w:rsid w:val="00CF344C"/>
    <w:rsid w:val="00D93FFF"/>
    <w:rsid w:val="00E160F7"/>
    <w:rsid w:val="00E2509B"/>
    <w:rsid w:val="00EB0954"/>
    <w:rsid w:val="00EB4BD4"/>
    <w:rsid w:val="00F94244"/>
    <w:rsid w:val="00FB06AD"/>
    <w:rsid w:val="00FB3A93"/>
    <w:rsid w:val="00FE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53F1-18E6-4A6C-B229-2F8C4FDB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3232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asoch</cp:lastModifiedBy>
  <cp:revision>8</cp:revision>
  <dcterms:created xsi:type="dcterms:W3CDTF">2022-09-27T10:11:00Z</dcterms:created>
  <dcterms:modified xsi:type="dcterms:W3CDTF">2024-10-01T09:30:00Z</dcterms:modified>
</cp:coreProperties>
</file>